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D76" w14:textId="77777777" w:rsidR="005C06BF" w:rsidRDefault="005C06BF" w:rsidP="00261D2B">
      <w:pPr>
        <w:rPr>
          <w:b/>
          <w:bCs/>
        </w:rPr>
      </w:pPr>
    </w:p>
    <w:p w14:paraId="56280FB3" w14:textId="7D282ED1" w:rsidR="005C06BF" w:rsidRPr="00A67C4D" w:rsidRDefault="00A67C4D" w:rsidP="00261D2B">
      <w:pPr>
        <w:rPr>
          <w:b/>
          <w:bCs/>
          <w:sz w:val="20"/>
          <w:szCs w:val="20"/>
        </w:rPr>
      </w:pPr>
      <w:r w:rsidRPr="00A67C4D">
        <w:rPr>
          <w:b/>
          <w:bCs/>
          <w:sz w:val="20"/>
          <w:szCs w:val="20"/>
        </w:rPr>
        <w:t xml:space="preserve">LOMAKE JOLLA PUNOMON </w:t>
      </w:r>
      <w:r w:rsidR="00941EC3">
        <w:rPr>
          <w:b/>
          <w:bCs/>
          <w:sz w:val="20"/>
          <w:szCs w:val="20"/>
        </w:rPr>
        <w:t>TUKI</w:t>
      </w:r>
      <w:r w:rsidRPr="00A67C4D">
        <w:rPr>
          <w:b/>
          <w:bCs/>
          <w:sz w:val="20"/>
          <w:szCs w:val="20"/>
        </w:rPr>
        <w:t>TALKOISIIN OSALLISTUJA VOI HELPOSTI ILMOITTAA LAHJOITUKSESTAAN</w:t>
      </w:r>
    </w:p>
    <w:p w14:paraId="452ABEE2" w14:textId="771906ED" w:rsidR="005C06BF" w:rsidRDefault="00A67C4D" w:rsidP="00261D2B">
      <w:r>
        <w:t xml:space="preserve">Tämän Word-lomakkeen </w:t>
      </w:r>
      <w:r w:rsidRPr="00A67C4D">
        <w:t xml:space="preserve">voi täyttää </w:t>
      </w:r>
      <w:r>
        <w:t>ja lähettää sähköpostin liitteenä</w:t>
      </w:r>
      <w:r w:rsidR="00941EC3">
        <w:t xml:space="preserve"> </w:t>
      </w:r>
      <w:r>
        <w:t xml:space="preserve">tai lomakkeen tekstin voi kopioida ja liittää sähköpostin tekstikenttään, jossa </w:t>
      </w:r>
      <w:r w:rsidR="00941EC3">
        <w:t>s</w:t>
      </w:r>
      <w:r>
        <w:t xml:space="preserve">en </w:t>
      </w:r>
      <w:r w:rsidR="00941EC3">
        <w:t>täyttää ja</w:t>
      </w:r>
      <w:r>
        <w:t xml:space="preserve"> muokata</w:t>
      </w:r>
      <w:r w:rsidR="00941EC3">
        <w:t xml:space="preserve"> omaa tarkoitusta vastaavaksi</w:t>
      </w:r>
      <w:r>
        <w:t>.</w:t>
      </w:r>
    </w:p>
    <w:p w14:paraId="162BA0EB" w14:textId="0B758E85" w:rsidR="00941EC3" w:rsidRPr="00A67C4D" w:rsidRDefault="00941EC3" w:rsidP="00261D2B">
      <w:r>
        <w:t>Samalla lomakkeella voit ilmoittaa yhden tai useamman tuotteen tiedot.</w:t>
      </w:r>
    </w:p>
    <w:p w14:paraId="06E6D239" w14:textId="77777777" w:rsidR="005C06BF" w:rsidRDefault="005C06BF" w:rsidP="00261D2B">
      <w:pPr>
        <w:rPr>
          <w:b/>
          <w:bCs/>
        </w:rPr>
      </w:pPr>
    </w:p>
    <w:p w14:paraId="64AA304B" w14:textId="4BA43F31" w:rsidR="00261D2B" w:rsidRPr="00941EC3" w:rsidRDefault="00941EC3" w:rsidP="00941EC3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941EC3">
        <w:rPr>
          <w:b/>
          <w:bCs/>
        </w:rPr>
        <w:t xml:space="preserve">OSALLISTUN PUNOMON 25-VUOTISTALKOISIIN JA </w:t>
      </w:r>
      <w:r w:rsidRPr="00941EC3">
        <w:rPr>
          <w:b/>
          <w:bCs/>
          <w:sz w:val="20"/>
          <w:szCs w:val="20"/>
        </w:rPr>
        <w:t xml:space="preserve">LAHJOITAN KÄSITYÖ VERKOSSA RY:N KANNASTUSMYYNTIIN </w:t>
      </w:r>
      <w:hyperlink r:id="rId5" w:history="1">
        <w:r w:rsidRPr="00941EC3">
          <w:rPr>
            <w:rStyle w:val="Hyperlink"/>
            <w:b/>
            <w:bCs/>
            <w:sz w:val="20"/>
            <w:szCs w:val="20"/>
          </w:rPr>
          <w:t>PUNOMOPUTIIKKI.FI</w:t>
        </w:r>
      </w:hyperlink>
      <w:r w:rsidRPr="00941EC3">
        <w:rPr>
          <w:b/>
          <w:bCs/>
          <w:sz w:val="20"/>
          <w:szCs w:val="20"/>
        </w:rPr>
        <w:t>-VERKKOKAUPPAAN</w:t>
      </w:r>
    </w:p>
    <w:p w14:paraId="5F6DA58F" w14:textId="0998F673" w:rsidR="00950AEF" w:rsidRDefault="002A0BA0" w:rsidP="00634EC6">
      <w:pPr>
        <w:ind w:left="719"/>
      </w:pPr>
      <w:sdt>
        <w:sdtPr>
          <w:rPr>
            <w:rFonts w:ascii="MS Gothic" w:eastAsia="MS Gothic" w:hAnsi="MS Gothic"/>
          </w:rPr>
          <w:id w:val="-9597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261D2B">
        <w:t>KÄSITYÖTUOTTEEN</w:t>
      </w:r>
      <w:r w:rsidR="00E1399E">
        <w:t xml:space="preserve">, se on: </w:t>
      </w:r>
      <w:sdt>
        <w:sdtPr>
          <w:id w:val="-775938994"/>
          <w:placeholder>
            <w:docPart w:val="E12D44BA1F4644A28F4EB17D90B3B1CA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634EC6" w:rsidRPr="00634EC6">
        <w:rPr>
          <w:rFonts w:ascii="MS Gothic" w:eastAsia="MS Gothic" w:hAnsi="MS Gothic"/>
        </w:rPr>
        <w:t xml:space="preserve"> </w:t>
      </w:r>
      <w:r w:rsidR="00634EC6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-69607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261D2B">
        <w:t>KÄSITYÖOHJEEN</w:t>
      </w:r>
      <w:r w:rsidR="00634EC6">
        <w:t xml:space="preserve">, se on: </w:t>
      </w:r>
      <w:r w:rsidR="00261D2B">
        <w:t xml:space="preserve"> </w:t>
      </w:r>
      <w:sdt>
        <w:sdtPr>
          <w:id w:val="-270708684"/>
          <w:placeholder>
            <w:docPart w:val="39C62CC4870A4F94AE39DE6726AEA038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634EC6">
        <w:br/>
      </w:r>
      <w:sdt>
        <w:sdtPr>
          <w:rPr>
            <w:rFonts w:ascii="MS Gothic" w:eastAsia="MS Gothic" w:hAnsi="MS Gothic"/>
          </w:rPr>
          <w:id w:val="-18089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261D2B">
        <w:t>KÄSITYÖMATERIAALEJA</w:t>
      </w:r>
      <w:r w:rsidR="00634EC6">
        <w:t xml:space="preserve">, se on:  </w:t>
      </w:r>
      <w:sdt>
        <w:sdtPr>
          <w:id w:val="-10384226"/>
          <w:placeholder>
            <w:docPart w:val="E2A2C400C8E44E9AACBD774AEF020567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634EC6">
        <w:br/>
      </w:r>
      <w:sdt>
        <w:sdtPr>
          <w:rPr>
            <w:rFonts w:ascii="MS Gothic" w:eastAsia="MS Gothic" w:hAnsi="MS Gothic"/>
          </w:rPr>
          <w:id w:val="-491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261D2B">
        <w:t>TYÖVÄLINEEN</w:t>
      </w:r>
      <w:r w:rsidR="00634EC6">
        <w:t xml:space="preserve">, se on:  </w:t>
      </w:r>
      <w:sdt>
        <w:sdtPr>
          <w:id w:val="306527307"/>
          <w:placeholder>
            <w:docPart w:val="DA70D590BB6C46CB9402B993BBB8DE81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634EC6">
        <w:br/>
      </w:r>
      <w:sdt>
        <w:sdtPr>
          <w:rPr>
            <w:rFonts w:ascii="MS Gothic" w:eastAsia="MS Gothic" w:hAnsi="MS Gothic"/>
          </w:rPr>
          <w:id w:val="-101577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261D2B">
        <w:t>KIRJAN</w:t>
      </w:r>
      <w:r w:rsidR="00634EC6">
        <w:t xml:space="preserve">, se on:  </w:t>
      </w:r>
      <w:sdt>
        <w:sdtPr>
          <w:id w:val="-1278029254"/>
          <w:placeholder>
            <w:docPart w:val="B5254B6804BE41AD82B246233F9B97F1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261D2B">
        <w:t xml:space="preserve"> </w:t>
      </w:r>
      <w:r w:rsidR="00634EC6">
        <w:br/>
      </w:r>
      <w:sdt>
        <w:sdtPr>
          <w:rPr>
            <w:rFonts w:ascii="MS Gothic" w:eastAsia="MS Gothic" w:hAnsi="MS Gothic"/>
          </w:rPr>
          <w:id w:val="-1990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C6" w:rsidRPr="00634EC6">
            <w:rPr>
              <w:rFonts w:ascii="MS Gothic" w:eastAsia="MS Gothic" w:hAnsi="MS Gothic" w:hint="eastAsia"/>
            </w:rPr>
            <w:t>☐</w:t>
          </w:r>
        </w:sdtContent>
      </w:sdt>
      <w:r w:rsidR="00FD44E1">
        <w:rPr>
          <w:rFonts w:ascii="MS Gothic" w:eastAsia="MS Gothic" w:hAnsi="MS Gothic"/>
        </w:rPr>
        <w:t xml:space="preserve"> </w:t>
      </w:r>
      <w:r w:rsidR="00950AEF">
        <w:t>JOTAIN MUUTA</w:t>
      </w:r>
      <w:r w:rsidR="00634EC6">
        <w:t xml:space="preserve">, se on:  </w:t>
      </w:r>
      <w:sdt>
        <w:sdtPr>
          <w:id w:val="-526173365"/>
          <w:placeholder>
            <w:docPart w:val="155047505DBC43AA887791B401996F60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</w:p>
    <w:p w14:paraId="0A6A0933" w14:textId="34A5AF0E" w:rsidR="00A1166A" w:rsidRDefault="00955BFC" w:rsidP="00955BFC">
      <w:pPr>
        <w:pStyle w:val="ListParagraph"/>
        <w:numPr>
          <w:ilvl w:val="0"/>
          <w:numId w:val="5"/>
        </w:numPr>
      </w:pPr>
      <w:r w:rsidRPr="005C06BF">
        <w:rPr>
          <w:b/>
          <w:bCs/>
          <w:sz w:val="20"/>
          <w:szCs w:val="20"/>
        </w:rPr>
        <w:t xml:space="preserve">KUVAUS </w:t>
      </w:r>
      <w:r w:rsidR="005B05FC" w:rsidRPr="005C06BF">
        <w:rPr>
          <w:b/>
          <w:bCs/>
          <w:sz w:val="20"/>
          <w:szCs w:val="20"/>
        </w:rPr>
        <w:t xml:space="preserve">LAHJOITETTAVISTA TUOTTEISTA </w:t>
      </w:r>
      <w:r w:rsidRPr="005C06BF">
        <w:rPr>
          <w:b/>
          <w:bCs/>
          <w:sz w:val="20"/>
          <w:szCs w:val="20"/>
        </w:rPr>
        <w:t>VERKKOKAUPPAA VARTEN</w:t>
      </w:r>
      <w:r w:rsidR="00DB73AC">
        <w:rPr>
          <w:b/>
          <w:bCs/>
        </w:rPr>
        <w:br/>
      </w:r>
      <w:r w:rsidR="00950AEF">
        <w:t>(</w:t>
      </w:r>
      <w:proofErr w:type="spellStart"/>
      <w:r w:rsidR="00A1166A">
        <w:t>max</w:t>
      </w:r>
      <w:proofErr w:type="spellEnd"/>
      <w:r w:rsidR="00A1166A">
        <w:t>. 50 sanaa</w:t>
      </w:r>
      <w:r w:rsidR="00E1399E">
        <w:t xml:space="preserve"> / tuote</w:t>
      </w:r>
      <w:r w:rsidR="00950AEF">
        <w:t xml:space="preserve">, </w:t>
      </w:r>
      <w:r w:rsidR="00A1166A">
        <w:t xml:space="preserve">kerro </w:t>
      </w:r>
      <w:r w:rsidR="005B05FC">
        <w:t xml:space="preserve">mikä tuote on (nimeä se), kerro </w:t>
      </w:r>
      <w:r w:rsidR="00E1399E">
        <w:t>esimerkiksi</w:t>
      </w:r>
      <w:r w:rsidR="00D55CD8">
        <w:t xml:space="preserve"> </w:t>
      </w:r>
      <w:r w:rsidR="00A1166A">
        <w:t>materiaaleista, tekniikoista, käyttötarkoituksesta</w:t>
      </w:r>
      <w:r w:rsidR="00950AEF">
        <w:t xml:space="preserve">, </w:t>
      </w:r>
      <w:r w:rsidR="00A1166A">
        <w:t>erityisen tärkeää on tuotteen koko tai mitat</w:t>
      </w:r>
      <w:r w:rsidR="00950AEF">
        <w:t>, kuka valmistanut, yms.</w:t>
      </w:r>
      <w:r w:rsidR="00A1166A">
        <w:t>)</w:t>
      </w:r>
      <w:r>
        <w:br/>
      </w:r>
      <w:r w:rsidRPr="00955BFC">
        <w:rPr>
          <w:b/>
          <w:bCs/>
        </w:rPr>
        <w:t>Kirjoita tähä</w:t>
      </w:r>
      <w:r w:rsidR="005B05FC">
        <w:rPr>
          <w:b/>
          <w:bCs/>
        </w:rPr>
        <w:t>n</w:t>
      </w:r>
      <w:r w:rsidRPr="00955BFC">
        <w:rPr>
          <w:b/>
          <w:bCs/>
        </w:rPr>
        <w:t>:</w:t>
      </w:r>
      <w:r w:rsidR="00634EC6">
        <w:t xml:space="preserve"> </w:t>
      </w:r>
      <w:sdt>
        <w:sdtPr>
          <w:id w:val="1455986811"/>
          <w:placeholder>
            <w:docPart w:val="157F820EFE2C4AA8AA1361668C66CC15"/>
          </w:placeholder>
          <w:showingPlcHdr/>
          <w:text/>
        </w:sdtPr>
        <w:sdtEndPr/>
        <w:sdtContent>
          <w:r w:rsidR="00634EC6" w:rsidRPr="00594DB9">
            <w:rPr>
              <w:rStyle w:val="PlaceholderText"/>
            </w:rPr>
            <w:t>Kirjoita tekstiä napsauttamalla tai napauttamalla tätä.</w:t>
          </w:r>
        </w:sdtContent>
      </w:sdt>
      <w:r w:rsidR="00DB73AC">
        <w:br/>
      </w:r>
      <w:r w:rsidR="00DB73AC">
        <w:br/>
      </w:r>
      <w:r>
        <w:br/>
      </w:r>
      <w:r>
        <w:br/>
      </w:r>
    </w:p>
    <w:p w14:paraId="3F6158F2" w14:textId="2F2D183B" w:rsidR="00955BFC" w:rsidRPr="005C06BF" w:rsidRDefault="00955BFC" w:rsidP="00955BF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5C06BF">
        <w:rPr>
          <w:b/>
          <w:bCs/>
          <w:sz w:val="20"/>
          <w:szCs w:val="20"/>
        </w:rPr>
        <w:t xml:space="preserve">LIITÄ KUVA/KUVIA </w:t>
      </w:r>
      <w:r w:rsidR="00FD44E1" w:rsidRPr="005C06BF">
        <w:rPr>
          <w:b/>
          <w:bCs/>
          <w:sz w:val="20"/>
          <w:szCs w:val="20"/>
        </w:rPr>
        <w:t xml:space="preserve">SÄHKÖPOSTIN </w:t>
      </w:r>
      <w:r w:rsidRPr="005C06BF">
        <w:rPr>
          <w:b/>
          <w:bCs/>
          <w:sz w:val="20"/>
          <w:szCs w:val="20"/>
        </w:rPr>
        <w:t>LIITTEEKSI</w:t>
      </w:r>
    </w:p>
    <w:p w14:paraId="2AFD4CE3" w14:textId="77777777" w:rsidR="00941EC3" w:rsidRDefault="00955BFC" w:rsidP="00941EC3">
      <w:pPr>
        <w:ind w:left="1304"/>
      </w:pPr>
      <w:r>
        <w:t xml:space="preserve">Tiedostotyyppi voi olla PDF, PNG, JPG, JPEG tai GIF. </w:t>
      </w:r>
    </w:p>
    <w:p w14:paraId="3AEA402B" w14:textId="08C93B87" w:rsidR="00261D2B" w:rsidRPr="00941EC3" w:rsidRDefault="005039D6" w:rsidP="00941EC3">
      <w:pPr>
        <w:pStyle w:val="ListParagraph"/>
        <w:numPr>
          <w:ilvl w:val="0"/>
          <w:numId w:val="5"/>
        </w:numPr>
        <w:rPr>
          <w:b/>
          <w:bCs/>
        </w:rPr>
      </w:pPr>
      <w:r w:rsidRPr="00941EC3">
        <w:rPr>
          <w:b/>
          <w:bCs/>
          <w:sz w:val="20"/>
          <w:szCs w:val="20"/>
        </w:rPr>
        <w:t>EHDOTU</w:t>
      </w:r>
      <w:r w:rsidR="005B05FC" w:rsidRPr="00941EC3">
        <w:rPr>
          <w:b/>
          <w:bCs/>
          <w:sz w:val="20"/>
          <w:szCs w:val="20"/>
        </w:rPr>
        <w:t>S</w:t>
      </w:r>
      <w:r w:rsidRPr="00941EC3">
        <w:rPr>
          <w:b/>
          <w:bCs/>
          <w:sz w:val="20"/>
          <w:szCs w:val="20"/>
        </w:rPr>
        <w:t xml:space="preserve"> MYYNTIHINNAKSI</w:t>
      </w:r>
      <w:r w:rsidRPr="00941EC3">
        <w:rPr>
          <w:b/>
          <w:bCs/>
        </w:rPr>
        <w:t xml:space="preserve">   </w:t>
      </w:r>
      <w:r w:rsidR="00FD44E1" w:rsidRPr="00941EC3">
        <w:rPr>
          <w:b/>
          <w:bCs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D44E1" w:rsidRPr="00941EC3">
        <w:rPr>
          <w:b/>
          <w:bCs/>
        </w:rPr>
        <w:instrText xml:space="preserve"> FORMTEXT </w:instrText>
      </w:r>
      <w:r w:rsidR="00FD44E1" w:rsidRPr="00941EC3">
        <w:rPr>
          <w:b/>
          <w:bCs/>
        </w:rPr>
      </w:r>
      <w:r w:rsidR="00FD44E1" w:rsidRPr="00941EC3">
        <w:rPr>
          <w:b/>
          <w:bCs/>
        </w:rPr>
        <w:fldChar w:fldCharType="separate"/>
      </w:r>
      <w:r w:rsidR="00FD44E1">
        <w:rPr>
          <w:noProof/>
        </w:rPr>
        <w:t> </w:t>
      </w:r>
      <w:r w:rsidR="00FD44E1">
        <w:rPr>
          <w:noProof/>
        </w:rPr>
        <w:t> </w:t>
      </w:r>
      <w:r w:rsidR="00FD44E1">
        <w:rPr>
          <w:noProof/>
        </w:rPr>
        <w:t> </w:t>
      </w:r>
      <w:r w:rsidR="00FD44E1">
        <w:rPr>
          <w:noProof/>
        </w:rPr>
        <w:t> </w:t>
      </w:r>
      <w:r w:rsidR="00FD44E1">
        <w:rPr>
          <w:noProof/>
        </w:rPr>
        <w:t> </w:t>
      </w:r>
      <w:r w:rsidR="00FD44E1" w:rsidRPr="00941EC3">
        <w:rPr>
          <w:b/>
          <w:bCs/>
        </w:rPr>
        <w:fldChar w:fldCharType="end"/>
      </w:r>
      <w:bookmarkEnd w:id="0"/>
      <w:r w:rsidRPr="00941EC3">
        <w:rPr>
          <w:b/>
          <w:bCs/>
        </w:rPr>
        <w:t xml:space="preserve"> </w:t>
      </w:r>
      <w:r w:rsidRPr="00FD44E1">
        <w:t>euroa</w:t>
      </w:r>
      <w:r w:rsidR="00955BFC" w:rsidRPr="00941EC3">
        <w:rPr>
          <w:b/>
          <w:bCs/>
        </w:rPr>
        <w:br/>
      </w:r>
    </w:p>
    <w:p w14:paraId="5C2FE8E1" w14:textId="600E33C6" w:rsidR="005039D6" w:rsidRPr="005C06BF" w:rsidRDefault="005039D6" w:rsidP="00955BF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5C06BF">
        <w:rPr>
          <w:b/>
          <w:bCs/>
          <w:sz w:val="20"/>
          <w:szCs w:val="20"/>
        </w:rPr>
        <w:t>SITOUMUS</w:t>
      </w:r>
      <w:r w:rsidR="00E87C14">
        <w:rPr>
          <w:b/>
          <w:bCs/>
          <w:sz w:val="20"/>
          <w:szCs w:val="20"/>
        </w:rPr>
        <w:br/>
      </w:r>
    </w:p>
    <w:p w14:paraId="2A3569E1" w14:textId="202A0BB0" w:rsidR="006E6F24" w:rsidRDefault="00261D2B" w:rsidP="006E6F24">
      <w:pPr>
        <w:pStyle w:val="ListParagraph"/>
        <w:numPr>
          <w:ilvl w:val="1"/>
          <w:numId w:val="5"/>
        </w:numPr>
      </w:pPr>
      <w:r w:rsidRPr="006E6F24">
        <w:rPr>
          <w:b/>
          <w:bCs/>
        </w:rPr>
        <w:t>Annan Käsityö verkossa ry:lle luvan myydä tämän tuotteen</w:t>
      </w:r>
      <w:r w:rsidR="00FD44E1">
        <w:rPr>
          <w:b/>
          <w:bCs/>
        </w:rPr>
        <w:t xml:space="preserve"> /nämä tuotteet</w:t>
      </w:r>
      <w:r w:rsidRPr="006E6F24">
        <w:rPr>
          <w:b/>
          <w:bCs/>
        </w:rPr>
        <w:t xml:space="preserve"> verkkokaupassa ilman erillistä korvausta.</w:t>
      </w:r>
      <w:r>
        <w:t xml:space="preserve"> Yhdistys saa tarvittaessa muokata tuotteen nimeä</w:t>
      </w:r>
      <w:r w:rsidR="00DB73AC">
        <w:t>,</w:t>
      </w:r>
      <w:r>
        <w:t xml:space="preserve"> kuvaustekstiä</w:t>
      </w:r>
      <w:r w:rsidR="00DB73AC">
        <w:t>, ehdottamaani hintaa</w:t>
      </w:r>
      <w:r>
        <w:t>.</w:t>
      </w:r>
      <w:r w:rsidR="006E6F24">
        <w:br/>
      </w:r>
      <w:r w:rsidR="00DB73AC" w:rsidRPr="00FD44E1">
        <w:rPr>
          <w:b/>
          <w:bCs/>
        </w:rPr>
        <w:t>V</w:t>
      </w:r>
      <w:r w:rsidR="00FD44E1" w:rsidRPr="00FD44E1">
        <w:rPr>
          <w:b/>
          <w:bCs/>
        </w:rPr>
        <w:t>alitse:</w:t>
      </w:r>
      <w:r w:rsidR="00DB73AC">
        <w:t xml:space="preserve"> </w:t>
      </w:r>
    </w:p>
    <w:p w14:paraId="3F49F83E" w14:textId="4DC01BB7" w:rsidR="00261D2B" w:rsidRDefault="002A0BA0" w:rsidP="00FD44E1">
      <w:pPr>
        <w:pStyle w:val="ListParagraph"/>
        <w:ind w:left="1440"/>
      </w:pPr>
      <w:sdt>
        <w:sdtPr>
          <w:id w:val="-170363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E1">
            <w:rPr>
              <w:rFonts w:ascii="MS Gothic" w:eastAsia="MS Gothic" w:hAnsi="MS Gothic" w:hint="eastAsia"/>
            </w:rPr>
            <w:t>☐</w:t>
          </w:r>
        </w:sdtContent>
      </w:sdt>
      <w:r w:rsidR="00FD44E1">
        <w:t xml:space="preserve"> </w:t>
      </w:r>
      <w:r w:rsidR="006E6F24">
        <w:t>KYLL</w:t>
      </w:r>
      <w:r w:rsidR="005B05FC">
        <w:t>Ä</w:t>
      </w:r>
    </w:p>
    <w:p w14:paraId="4CF160FC" w14:textId="1FAB78AF" w:rsidR="006E6F24" w:rsidRDefault="002A0BA0" w:rsidP="00FD44E1">
      <w:pPr>
        <w:pStyle w:val="ListParagraph"/>
        <w:ind w:left="1440"/>
      </w:pPr>
      <w:sdt>
        <w:sdtPr>
          <w:id w:val="-29098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E1">
            <w:rPr>
              <w:rFonts w:ascii="MS Gothic" w:eastAsia="MS Gothic" w:hAnsi="MS Gothic" w:hint="eastAsia"/>
            </w:rPr>
            <w:t>☐</w:t>
          </w:r>
        </w:sdtContent>
      </w:sdt>
      <w:r w:rsidR="00FD44E1">
        <w:t xml:space="preserve"> </w:t>
      </w:r>
      <w:r w:rsidR="006E6F24">
        <w:t>EI</w:t>
      </w:r>
      <w:r w:rsidR="00DB73AC">
        <w:br/>
      </w:r>
    </w:p>
    <w:p w14:paraId="580DF48E" w14:textId="4C04D682" w:rsidR="00261D2B" w:rsidRDefault="00261D2B" w:rsidP="006E6F24">
      <w:pPr>
        <w:pStyle w:val="ListParagraph"/>
        <w:numPr>
          <w:ilvl w:val="1"/>
          <w:numId w:val="5"/>
        </w:numPr>
        <w:rPr>
          <w:b/>
          <w:bCs/>
        </w:rPr>
      </w:pPr>
      <w:r w:rsidRPr="00955BFC">
        <w:rPr>
          <w:b/>
          <w:bCs/>
        </w:rPr>
        <w:t>Tuotteen postitus ostajalle</w:t>
      </w:r>
      <w:r w:rsidR="00E87C14">
        <w:rPr>
          <w:b/>
          <w:bCs/>
        </w:rPr>
        <w:t xml:space="preserve">. </w:t>
      </w:r>
      <w:r w:rsidR="00FD44E1" w:rsidRPr="00FD44E1">
        <w:rPr>
          <w:b/>
          <w:bCs/>
        </w:rPr>
        <w:t>Valitse:</w:t>
      </w:r>
      <w:r w:rsidR="00FD44E1">
        <w:rPr>
          <w:b/>
          <w:bCs/>
        </w:rPr>
        <w:br/>
      </w:r>
    </w:p>
    <w:p w14:paraId="45600FCA" w14:textId="536F2C9B" w:rsidR="005039D6" w:rsidRPr="00FD44E1" w:rsidRDefault="002A0BA0" w:rsidP="00FD44E1">
      <w:pPr>
        <w:pStyle w:val="ListParagraph"/>
        <w:ind w:left="1440"/>
        <w:rPr>
          <w:b/>
          <w:bCs/>
        </w:rPr>
      </w:pPr>
      <w:sdt>
        <w:sdtPr>
          <w:rPr>
            <w:b/>
            <w:bCs/>
          </w:rPr>
          <w:id w:val="-16263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E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44E1">
        <w:rPr>
          <w:b/>
          <w:bCs/>
        </w:rPr>
        <w:t xml:space="preserve">  </w:t>
      </w:r>
      <w:r w:rsidR="00261D2B" w:rsidRPr="00FD44E1">
        <w:rPr>
          <w:b/>
          <w:bCs/>
        </w:rPr>
        <w:t>Säilytän tuotteen itselläni myyntikunnossa ja kun saan tiedon</w:t>
      </w:r>
      <w:r w:rsidR="00DF08A6" w:rsidRPr="00FD44E1">
        <w:rPr>
          <w:b/>
          <w:bCs/>
        </w:rPr>
        <w:t>, että</w:t>
      </w:r>
      <w:r w:rsidR="00261D2B" w:rsidRPr="00FD44E1">
        <w:rPr>
          <w:b/>
          <w:bCs/>
        </w:rPr>
        <w:t xml:space="preserve"> tuote</w:t>
      </w:r>
      <w:r w:rsidR="00DF08A6" w:rsidRPr="00FD44E1">
        <w:rPr>
          <w:b/>
          <w:bCs/>
        </w:rPr>
        <w:t xml:space="preserve"> o</w:t>
      </w:r>
      <w:r w:rsidR="00261D2B" w:rsidRPr="00FD44E1">
        <w:rPr>
          <w:b/>
          <w:bCs/>
        </w:rPr>
        <w:t>n myy</w:t>
      </w:r>
      <w:r w:rsidR="00DF08A6" w:rsidRPr="00FD44E1">
        <w:rPr>
          <w:b/>
          <w:bCs/>
        </w:rPr>
        <w:t xml:space="preserve">ty </w:t>
      </w:r>
      <w:proofErr w:type="spellStart"/>
      <w:r w:rsidR="00DF08A6" w:rsidRPr="00FD44E1">
        <w:rPr>
          <w:b/>
          <w:bCs/>
        </w:rPr>
        <w:t>Punomoputiikissa</w:t>
      </w:r>
      <w:proofErr w:type="spellEnd"/>
      <w:r w:rsidR="00261D2B" w:rsidRPr="00FD44E1">
        <w:rPr>
          <w:b/>
          <w:bCs/>
        </w:rPr>
        <w:t xml:space="preserve">, postitan sen </w:t>
      </w:r>
      <w:r w:rsidR="00DF08A6" w:rsidRPr="00FD44E1">
        <w:rPr>
          <w:b/>
          <w:bCs/>
        </w:rPr>
        <w:t xml:space="preserve">ostajalle </w:t>
      </w:r>
      <w:r w:rsidR="00261D2B" w:rsidRPr="00FD44E1">
        <w:rPr>
          <w:b/>
          <w:bCs/>
        </w:rPr>
        <w:t>muutaman päivän kuluessa.</w:t>
      </w:r>
      <w:r w:rsidR="00DF08A6" w:rsidRPr="00FD44E1">
        <w:rPr>
          <w:b/>
          <w:bCs/>
        </w:rPr>
        <w:t xml:space="preserve"> </w:t>
      </w:r>
      <w:r w:rsidR="00EC68F2" w:rsidRPr="00FD44E1">
        <w:rPr>
          <w:b/>
          <w:bCs/>
        </w:rPr>
        <w:t>(</w:t>
      </w:r>
      <w:r w:rsidR="00DF08A6" w:rsidRPr="00FD44E1">
        <w:rPr>
          <w:b/>
          <w:bCs/>
        </w:rPr>
        <w:t xml:space="preserve">Käsityö verkossa ry </w:t>
      </w:r>
      <w:r w:rsidR="00EC68F2" w:rsidRPr="00FD44E1">
        <w:rPr>
          <w:b/>
          <w:bCs/>
        </w:rPr>
        <w:t xml:space="preserve">toimittaa sinulle sähköpostitse </w:t>
      </w:r>
      <w:proofErr w:type="gramStart"/>
      <w:r w:rsidR="00EC68F2" w:rsidRPr="00FD44E1">
        <w:rPr>
          <w:b/>
          <w:bCs/>
        </w:rPr>
        <w:t>osoitekortin</w:t>
      </w:r>
      <w:proofErr w:type="gramEnd"/>
      <w:r w:rsidR="00EC68F2" w:rsidRPr="00FD44E1">
        <w:rPr>
          <w:b/>
          <w:bCs/>
        </w:rPr>
        <w:t xml:space="preserve"> joka sisältää postituskulut.)</w:t>
      </w:r>
    </w:p>
    <w:p w14:paraId="34BB9E1B" w14:textId="4590200E" w:rsidR="005039D6" w:rsidRDefault="002A0BA0" w:rsidP="00FD44E1">
      <w:pPr>
        <w:ind w:left="1439"/>
      </w:pPr>
      <w:sdt>
        <w:sdtPr>
          <w:rPr>
            <w:rFonts w:ascii="MS Gothic" w:eastAsia="MS Gothic" w:hAnsi="MS Gothic"/>
            <w:b/>
            <w:bCs/>
          </w:rPr>
          <w:id w:val="-2933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E1" w:rsidRPr="00FD44E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44E1" w:rsidRPr="00FD44E1">
        <w:rPr>
          <w:b/>
          <w:bCs/>
        </w:rPr>
        <w:t xml:space="preserve"> </w:t>
      </w:r>
      <w:r w:rsidR="00261D2B" w:rsidRPr="00FD44E1">
        <w:rPr>
          <w:b/>
          <w:bCs/>
        </w:rPr>
        <w:t>Lähetän tuotteen Käsityö verkossa ry:lle</w:t>
      </w:r>
      <w:r w:rsidR="00261D2B">
        <w:t xml:space="preserve">, os. </w:t>
      </w:r>
      <w:proofErr w:type="spellStart"/>
      <w:r w:rsidR="00261D2B">
        <w:t>Toukolankatu</w:t>
      </w:r>
      <w:proofErr w:type="spellEnd"/>
      <w:r w:rsidR="00261D2B">
        <w:t xml:space="preserve"> 26 20360 Turku. Kun tuote on myyty, yhdistys postittaa sen ostajalle.</w:t>
      </w:r>
      <w:r w:rsidR="00955BFC">
        <w:t xml:space="preserve"> </w:t>
      </w:r>
      <w:r w:rsidR="00955BFC">
        <w:br/>
        <w:t>(</w:t>
      </w:r>
      <w:r w:rsidR="005B05FC">
        <w:t>Käsityö verkossa ry korvaa postituskulut, j</w:t>
      </w:r>
      <w:r w:rsidR="006E6F24">
        <w:t xml:space="preserve">os lahjoittaja niin haluaa: </w:t>
      </w:r>
      <w:r w:rsidR="005B05FC">
        <w:t>Lähetä k</w:t>
      </w:r>
      <w:r w:rsidR="006E6F24">
        <w:t>uittikopio ja tilinumero osoitteella info@punomo.fi</w:t>
      </w:r>
      <w:r w:rsidR="00EC68F2">
        <w:t>.</w:t>
      </w:r>
      <w:r w:rsidR="006E6F24">
        <w:t>)</w:t>
      </w:r>
      <w:r w:rsidR="00955BFC">
        <w:t xml:space="preserve"> </w:t>
      </w:r>
    </w:p>
    <w:sectPr w:rsidR="005039D6" w:rsidSect="00941EC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5D3"/>
    <w:multiLevelType w:val="hybridMultilevel"/>
    <w:tmpl w:val="3E6AB5EE"/>
    <w:lvl w:ilvl="0" w:tplc="1C52B972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F52668E0">
      <w:start w:val="1"/>
      <w:numFmt w:val="lowerLetter"/>
      <w:lvlText w:val="%2."/>
      <w:lvlJc w:val="left"/>
      <w:pPr>
        <w:ind w:left="1440" w:hanging="360"/>
      </w:pPr>
      <w:rPr>
        <w:b/>
        <w:bCs/>
        <w:color w:val="ED7D31" w:themeColor="accent2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10A"/>
    <w:multiLevelType w:val="hybridMultilevel"/>
    <w:tmpl w:val="CD109BFA"/>
    <w:lvl w:ilvl="0" w:tplc="FFFFFFFF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9F5AC37E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267F1"/>
    <w:multiLevelType w:val="hybridMultilevel"/>
    <w:tmpl w:val="C508675A"/>
    <w:lvl w:ilvl="0" w:tplc="1C52B972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4165"/>
    <w:multiLevelType w:val="hybridMultilevel"/>
    <w:tmpl w:val="ECBC95C0"/>
    <w:lvl w:ilvl="0" w:tplc="9F5AC37E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F026E"/>
    <w:multiLevelType w:val="hybridMultilevel"/>
    <w:tmpl w:val="A5B49D8C"/>
    <w:lvl w:ilvl="0" w:tplc="FFFFFFFF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9F5AC37E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D2420"/>
    <w:multiLevelType w:val="hybridMultilevel"/>
    <w:tmpl w:val="47446692"/>
    <w:lvl w:ilvl="0" w:tplc="1C52B972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1429"/>
    <w:multiLevelType w:val="hybridMultilevel"/>
    <w:tmpl w:val="4FBAF1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2F8"/>
    <w:multiLevelType w:val="hybridMultilevel"/>
    <w:tmpl w:val="2542AAE4"/>
    <w:lvl w:ilvl="0" w:tplc="1C52B972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221AB"/>
    <w:multiLevelType w:val="hybridMultilevel"/>
    <w:tmpl w:val="862E06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35BC"/>
    <w:multiLevelType w:val="hybridMultilevel"/>
    <w:tmpl w:val="5D1427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2B"/>
    <w:rsid w:val="00010819"/>
    <w:rsid w:val="00037344"/>
    <w:rsid w:val="00053A45"/>
    <w:rsid w:val="000922EF"/>
    <w:rsid w:val="001216D5"/>
    <w:rsid w:val="00173F2A"/>
    <w:rsid w:val="001855CA"/>
    <w:rsid w:val="001954D3"/>
    <w:rsid w:val="001B0802"/>
    <w:rsid w:val="00222472"/>
    <w:rsid w:val="00261D2B"/>
    <w:rsid w:val="002A0BA0"/>
    <w:rsid w:val="004517E4"/>
    <w:rsid w:val="0049116E"/>
    <w:rsid w:val="004E42BF"/>
    <w:rsid w:val="005039D6"/>
    <w:rsid w:val="00515253"/>
    <w:rsid w:val="005A413B"/>
    <w:rsid w:val="005B05FC"/>
    <w:rsid w:val="005C06BF"/>
    <w:rsid w:val="005C16B6"/>
    <w:rsid w:val="00634EC6"/>
    <w:rsid w:val="006E6F24"/>
    <w:rsid w:val="006F7CC8"/>
    <w:rsid w:val="007300CB"/>
    <w:rsid w:val="007A283F"/>
    <w:rsid w:val="008374D5"/>
    <w:rsid w:val="0084164B"/>
    <w:rsid w:val="00844358"/>
    <w:rsid w:val="00941EC3"/>
    <w:rsid w:val="00950AEF"/>
    <w:rsid w:val="00955BFC"/>
    <w:rsid w:val="00994FAD"/>
    <w:rsid w:val="009D3F4B"/>
    <w:rsid w:val="009E38CC"/>
    <w:rsid w:val="00A01237"/>
    <w:rsid w:val="00A1166A"/>
    <w:rsid w:val="00A67C4D"/>
    <w:rsid w:val="00A715A9"/>
    <w:rsid w:val="00CB3A1C"/>
    <w:rsid w:val="00CC4F60"/>
    <w:rsid w:val="00D534E4"/>
    <w:rsid w:val="00D55CD8"/>
    <w:rsid w:val="00D877EA"/>
    <w:rsid w:val="00DB73AC"/>
    <w:rsid w:val="00DF08A6"/>
    <w:rsid w:val="00E1399E"/>
    <w:rsid w:val="00E55A80"/>
    <w:rsid w:val="00E61372"/>
    <w:rsid w:val="00E87C14"/>
    <w:rsid w:val="00EC68F2"/>
    <w:rsid w:val="00F1312E"/>
    <w:rsid w:val="00F15B45"/>
    <w:rsid w:val="00F4519B"/>
    <w:rsid w:val="00FD44E1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0FB04"/>
  <w15:chartTrackingRefBased/>
  <w15:docId w15:val="{83E48F59-7B21-4EDB-930E-57F856F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E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0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nomoputiikki.fi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D44BA1F4644A28F4EB17D90B3B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623615-2C2F-4F41-9D70-DF724A5313BE}"/>
      </w:docPartPr>
      <w:docPartBody>
        <w:p w:rsidR="00712B2B" w:rsidRDefault="00631D13" w:rsidP="00631D13">
          <w:pPr>
            <w:pStyle w:val="E12D44BA1F4644A28F4EB17D90B3B1CA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2A2C400C8E44E9AACBD774AEF020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4AFDD4-789C-4444-873A-3273EADB48C2}"/>
      </w:docPartPr>
      <w:docPartBody>
        <w:p w:rsidR="00712B2B" w:rsidRDefault="00631D13" w:rsidP="00631D13">
          <w:pPr>
            <w:pStyle w:val="E2A2C400C8E44E9AACBD774AEF020567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A70D590BB6C46CB9402B993BBB8DE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48A848-CB29-4C6D-A2DD-D939E2F39003}"/>
      </w:docPartPr>
      <w:docPartBody>
        <w:p w:rsidR="00712B2B" w:rsidRDefault="00631D13" w:rsidP="00631D13">
          <w:pPr>
            <w:pStyle w:val="DA70D590BB6C46CB9402B993BBB8DE81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5254B6804BE41AD82B246233F9B97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E7B9C6-8F0C-4E79-9105-3B2964CC0DAC}"/>
      </w:docPartPr>
      <w:docPartBody>
        <w:p w:rsidR="00712B2B" w:rsidRDefault="00631D13" w:rsidP="00631D13">
          <w:pPr>
            <w:pStyle w:val="B5254B6804BE41AD82B246233F9B97F1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55047505DBC43AA887791B401996F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C8198E-FFD0-45DC-BA0A-33B8342A99FC}"/>
      </w:docPartPr>
      <w:docPartBody>
        <w:p w:rsidR="00712B2B" w:rsidRDefault="00631D13" w:rsidP="00631D13">
          <w:pPr>
            <w:pStyle w:val="155047505DBC43AA887791B401996F60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57F820EFE2C4AA8AA1361668C66C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CC6AE-41DE-4452-86AD-C8794BF2094F}"/>
      </w:docPartPr>
      <w:docPartBody>
        <w:p w:rsidR="00712B2B" w:rsidRDefault="00631D13" w:rsidP="00631D13">
          <w:pPr>
            <w:pStyle w:val="157F820EFE2C4AA8AA1361668C66CC151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C62CC4870A4F94AE39DE6726AEA0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6C86F-8B36-40EA-8EE6-E36EAD4678A5}"/>
      </w:docPartPr>
      <w:docPartBody>
        <w:p w:rsidR="00712B2B" w:rsidRDefault="00631D13" w:rsidP="00631D13">
          <w:pPr>
            <w:pStyle w:val="39C62CC4870A4F94AE39DE6726AEA038"/>
          </w:pPr>
          <w:r w:rsidRPr="00594DB9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3"/>
    <w:rsid w:val="00631D13"/>
    <w:rsid w:val="00712B2B"/>
    <w:rsid w:val="008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D13"/>
    <w:rPr>
      <w:color w:val="808080"/>
    </w:rPr>
  </w:style>
  <w:style w:type="paragraph" w:customStyle="1" w:styleId="E12D44BA1F4644A28F4EB17D90B3B1CA1">
    <w:name w:val="E12D44BA1F4644A28F4EB17D90B3B1CA1"/>
    <w:rsid w:val="00631D13"/>
    <w:rPr>
      <w:rFonts w:eastAsiaTheme="minorHAnsi"/>
      <w:lang w:eastAsia="en-US"/>
    </w:rPr>
  </w:style>
  <w:style w:type="paragraph" w:customStyle="1" w:styleId="39C62CC4870A4F94AE39DE6726AEA038">
    <w:name w:val="39C62CC4870A4F94AE39DE6726AEA038"/>
    <w:rsid w:val="00631D13"/>
    <w:rPr>
      <w:rFonts w:eastAsiaTheme="minorHAnsi"/>
      <w:lang w:eastAsia="en-US"/>
    </w:rPr>
  </w:style>
  <w:style w:type="paragraph" w:customStyle="1" w:styleId="E2A2C400C8E44E9AACBD774AEF0205671">
    <w:name w:val="E2A2C400C8E44E9AACBD774AEF0205671"/>
    <w:rsid w:val="00631D13"/>
    <w:rPr>
      <w:rFonts w:eastAsiaTheme="minorHAnsi"/>
      <w:lang w:eastAsia="en-US"/>
    </w:rPr>
  </w:style>
  <w:style w:type="paragraph" w:customStyle="1" w:styleId="DA70D590BB6C46CB9402B993BBB8DE811">
    <w:name w:val="DA70D590BB6C46CB9402B993BBB8DE811"/>
    <w:rsid w:val="00631D13"/>
    <w:rPr>
      <w:rFonts w:eastAsiaTheme="minorHAnsi"/>
      <w:lang w:eastAsia="en-US"/>
    </w:rPr>
  </w:style>
  <w:style w:type="paragraph" w:customStyle="1" w:styleId="B5254B6804BE41AD82B246233F9B97F11">
    <w:name w:val="B5254B6804BE41AD82B246233F9B97F11"/>
    <w:rsid w:val="00631D13"/>
    <w:rPr>
      <w:rFonts w:eastAsiaTheme="minorHAnsi"/>
      <w:lang w:eastAsia="en-US"/>
    </w:rPr>
  </w:style>
  <w:style w:type="paragraph" w:customStyle="1" w:styleId="155047505DBC43AA887791B401996F601">
    <w:name w:val="155047505DBC43AA887791B401996F601"/>
    <w:rsid w:val="00631D13"/>
    <w:rPr>
      <w:rFonts w:eastAsiaTheme="minorHAnsi"/>
      <w:lang w:eastAsia="en-US"/>
    </w:rPr>
  </w:style>
  <w:style w:type="paragraph" w:customStyle="1" w:styleId="157F820EFE2C4AA8AA1361668C66CC151">
    <w:name w:val="157F820EFE2C4AA8AA1361668C66CC151"/>
    <w:rsid w:val="00631D1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Paula Niskasaari</cp:lastModifiedBy>
  <cp:revision>2</cp:revision>
  <dcterms:created xsi:type="dcterms:W3CDTF">2021-10-14T06:01:00Z</dcterms:created>
  <dcterms:modified xsi:type="dcterms:W3CDTF">2021-10-14T06:01:00Z</dcterms:modified>
</cp:coreProperties>
</file>